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84" w:rsidRDefault="00B81784" w:rsidP="00B81784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B81784" w:rsidRDefault="00B81784" w:rsidP="00B81784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группах 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«Детский </w:t>
      </w:r>
      <w:proofErr w:type="gramStart"/>
      <w:r>
        <w:rPr>
          <w:b/>
          <w:sz w:val="24"/>
        </w:rPr>
        <w:t>сад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ов</w:t>
      </w:r>
      <w:proofErr w:type="spellEnd"/>
      <w:proofErr w:type="gramEnd"/>
      <w:r>
        <w:rPr>
          <w:b/>
          <w:sz w:val="24"/>
        </w:rPr>
        <w:t xml:space="preserve"> №</w:t>
      </w:r>
      <w:r>
        <w:rPr>
          <w:b/>
          <w:sz w:val="24"/>
        </w:rPr>
        <w:t>4</w:t>
      </w:r>
      <w:r>
        <w:rPr>
          <w:b/>
          <w:sz w:val="24"/>
        </w:rPr>
        <w:t>»</w:t>
      </w:r>
    </w:p>
    <w:p w:rsidR="00B81784" w:rsidRDefault="00B81784" w:rsidP="00B81784">
      <w:pPr>
        <w:pStyle w:val="a3"/>
        <w:ind w:left="0" w:firstLine="0"/>
        <w:jc w:val="center"/>
        <w:rPr>
          <w:b/>
          <w:sz w:val="26"/>
        </w:rPr>
      </w:pPr>
    </w:p>
    <w:p w:rsidR="00B81784" w:rsidRDefault="00B81784" w:rsidP="00B81784">
      <w:pPr>
        <w:pStyle w:val="a3"/>
        <w:spacing w:before="7"/>
        <w:ind w:left="0" w:firstLine="0"/>
        <w:rPr>
          <w:b/>
          <w:sz w:val="21"/>
        </w:rPr>
      </w:pPr>
    </w:p>
    <w:p w:rsidR="00B81784" w:rsidRPr="003D0625" w:rsidRDefault="00B81784" w:rsidP="00B81784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3D0625">
        <w:rPr>
          <w:sz w:val="22"/>
          <w:szCs w:val="22"/>
        </w:rPr>
        <w:t>.</w:t>
      </w:r>
      <w:r>
        <w:rPr>
          <w:sz w:val="22"/>
          <w:szCs w:val="22"/>
        </w:rPr>
        <w:t>04.2023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 w:rsidRPr="003D0625">
        <w:rPr>
          <w:sz w:val="22"/>
          <w:szCs w:val="22"/>
        </w:rPr>
        <w:t>.</w:t>
      </w:r>
      <w:r>
        <w:rPr>
          <w:sz w:val="22"/>
          <w:szCs w:val="22"/>
        </w:rPr>
        <w:t>04.2023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 МБДОУ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</w:t>
      </w:r>
      <w:r>
        <w:rPr>
          <w:sz w:val="22"/>
          <w:szCs w:val="22"/>
        </w:rPr>
        <w:t xml:space="preserve">етский </w:t>
      </w:r>
      <w:proofErr w:type="gramStart"/>
      <w:r>
        <w:rPr>
          <w:sz w:val="22"/>
          <w:szCs w:val="22"/>
        </w:rPr>
        <w:t xml:space="preserve">сад </w:t>
      </w:r>
      <w:r>
        <w:rPr>
          <w:sz w:val="22"/>
          <w:szCs w:val="22"/>
        </w:rPr>
        <w:t>ов</w:t>
      </w:r>
      <w:proofErr w:type="gramEnd"/>
      <w:r>
        <w:rPr>
          <w:sz w:val="22"/>
          <w:szCs w:val="22"/>
        </w:rPr>
        <w:t>№4</w:t>
      </w:r>
      <w:r w:rsidRPr="003D0625">
        <w:rPr>
          <w:sz w:val="22"/>
          <w:szCs w:val="22"/>
        </w:rPr>
        <w:t>».</w:t>
      </w:r>
    </w:p>
    <w:p w:rsidR="00B81784" w:rsidRPr="003D0625" w:rsidRDefault="00B81784" w:rsidP="00B81784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B81784" w:rsidRPr="003D0625" w:rsidRDefault="00B81784" w:rsidP="00B81784">
      <w:pPr>
        <w:pStyle w:val="a3"/>
        <w:ind w:left="758" w:firstLine="0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B81784" w:rsidRPr="003D0625" w:rsidRDefault="00B81784" w:rsidP="00B81784">
      <w:pPr>
        <w:pStyle w:val="a5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B81784" w:rsidRPr="003D0625" w:rsidRDefault="00B81784" w:rsidP="00B81784">
      <w:pPr>
        <w:pStyle w:val="a5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B81784" w:rsidRPr="003D0625" w:rsidRDefault="00B81784" w:rsidP="00B81784">
      <w:pPr>
        <w:pStyle w:val="a5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B81784" w:rsidRPr="003D0625" w:rsidRDefault="00B81784" w:rsidP="00B81784">
      <w:pPr>
        <w:pStyle w:val="a5"/>
        <w:numPr>
          <w:ilvl w:val="0"/>
          <w:numId w:val="3"/>
        </w:numPr>
        <w:tabs>
          <w:tab w:val="left" w:pos="1045"/>
        </w:tabs>
        <w:ind w:left="758" w:right="1819" w:firstLine="0"/>
        <w:jc w:val="both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B81784" w:rsidRPr="003D0625" w:rsidRDefault="00B81784" w:rsidP="00B81784">
      <w:pPr>
        <w:pStyle w:val="a5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B81784" w:rsidRPr="003D0625" w:rsidRDefault="00B81784" w:rsidP="00B81784">
      <w:pPr>
        <w:pStyle w:val="a5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B81784" w:rsidRPr="003D0625" w:rsidRDefault="00B81784" w:rsidP="00B81784">
      <w:pPr>
        <w:pStyle w:val="a5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jc w:val="both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B81784" w:rsidRPr="003D0625" w:rsidRDefault="00B81784" w:rsidP="00B81784">
      <w:pPr>
        <w:pStyle w:val="a5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B81784" w:rsidRPr="003D0625" w:rsidRDefault="00B81784" w:rsidP="00B81784">
      <w:pPr>
        <w:pStyle w:val="a3"/>
        <w:ind w:firstLine="54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B81784" w:rsidRPr="003D0625" w:rsidRDefault="00B81784" w:rsidP="00B81784">
      <w:pPr>
        <w:pStyle w:val="a5"/>
        <w:numPr>
          <w:ilvl w:val="0"/>
          <w:numId w:val="1"/>
        </w:numPr>
        <w:tabs>
          <w:tab w:val="left" w:pos="901"/>
        </w:tabs>
        <w:ind w:right="120" w:firstLine="566"/>
        <w:jc w:val="both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B81784" w:rsidRPr="003D0625" w:rsidRDefault="00B81784" w:rsidP="00B81784">
      <w:pPr>
        <w:pStyle w:val="a5"/>
        <w:numPr>
          <w:ilvl w:val="0"/>
          <w:numId w:val="1"/>
        </w:numPr>
        <w:tabs>
          <w:tab w:val="left" w:pos="901"/>
        </w:tabs>
        <w:ind w:right="120" w:firstLine="547"/>
        <w:jc w:val="both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B81784" w:rsidRPr="003D0625" w:rsidRDefault="00B81784" w:rsidP="00B81784">
      <w:pPr>
        <w:pStyle w:val="11"/>
        <w:spacing w:before="5" w:line="274" w:lineRule="exact"/>
        <w:ind w:right="0"/>
        <w:jc w:val="both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B81784" w:rsidRPr="003D0625" w:rsidRDefault="00B81784" w:rsidP="00B81784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B81784" w:rsidRPr="003D0625" w:rsidRDefault="00B81784" w:rsidP="00B81784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совмещенный </w:t>
      </w:r>
      <w:r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B81784" w:rsidRPr="003D0625" w:rsidRDefault="00B81784" w:rsidP="00B81784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B81784" w:rsidRPr="003D0625" w:rsidRDefault="00B81784" w:rsidP="00B81784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B81784" w:rsidRPr="003D0625" w:rsidRDefault="00B81784" w:rsidP="00B81784">
      <w:pPr>
        <w:pStyle w:val="a5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B81784" w:rsidRPr="003D0625" w:rsidRDefault="00B81784" w:rsidP="00B81784">
      <w:pPr>
        <w:pStyle w:val="a5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B81784" w:rsidRPr="003D0625" w:rsidRDefault="00B81784" w:rsidP="00B81784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B81784" w:rsidRPr="003D0625" w:rsidRDefault="00B81784" w:rsidP="00B81784">
      <w:pPr>
        <w:pStyle w:val="a3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 xml:space="preserve">Насыщенность среды </w:t>
      </w:r>
      <w:r w:rsidRPr="003D0625">
        <w:rPr>
          <w:sz w:val="22"/>
          <w:szCs w:val="22"/>
        </w:rPr>
        <w:t>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B81784" w:rsidRPr="003D0625" w:rsidRDefault="00B81784" w:rsidP="00B81784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B81784" w:rsidRPr="003D0625" w:rsidRDefault="00B81784" w:rsidP="00B81784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для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действии: </w:t>
      </w:r>
      <w:r w:rsidRPr="003D0625">
        <w:rPr>
          <w:sz w:val="22"/>
          <w:szCs w:val="22"/>
        </w:rPr>
        <w:t>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B81784" w:rsidRPr="003D0625" w:rsidRDefault="00B81784" w:rsidP="00B81784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B81784" w:rsidRPr="003D0625" w:rsidRDefault="00B81784" w:rsidP="00B81784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B81784" w:rsidRPr="003D0625" w:rsidRDefault="00B81784" w:rsidP="00B81784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B81784" w:rsidRPr="003D0625" w:rsidRDefault="00B81784" w:rsidP="00B81784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</w:t>
      </w:r>
      <w:r>
        <w:rPr>
          <w:sz w:val="22"/>
          <w:szCs w:val="22"/>
        </w:rPr>
        <w:t>, машинки разных видов, и разной величины</w:t>
      </w:r>
      <w:r w:rsidRPr="003D0625">
        <w:rPr>
          <w:sz w:val="22"/>
          <w:szCs w:val="22"/>
        </w:rPr>
        <w:t>.</w:t>
      </w:r>
    </w:p>
    <w:p w:rsidR="00B81784" w:rsidRPr="003D0625" w:rsidRDefault="00B81784" w:rsidP="00B81784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B81784" w:rsidRPr="003D0625" w:rsidRDefault="00B81784" w:rsidP="00B81784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  <w:r>
        <w:rPr>
          <w:sz w:val="22"/>
          <w:szCs w:val="22"/>
        </w:rPr>
        <w:t xml:space="preserve"> Все </w:t>
      </w:r>
      <w:r w:rsidR="00B13B1D">
        <w:rPr>
          <w:sz w:val="22"/>
          <w:szCs w:val="22"/>
        </w:rPr>
        <w:t>атрибуты и материалы соответствуют возрастным особенностям воспитанников данной группы.</w:t>
      </w:r>
    </w:p>
    <w:p w:rsidR="00B81784" w:rsidRPr="003D0625" w:rsidRDefault="00B81784" w:rsidP="00B81784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B81784" w:rsidRPr="003D0625" w:rsidRDefault="00B81784" w:rsidP="00B81784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B81784" w:rsidRPr="003D0625" w:rsidRDefault="00B81784" w:rsidP="00B81784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B81784" w:rsidRPr="003D0625" w:rsidRDefault="00B81784" w:rsidP="00B81784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B81784" w:rsidRPr="003D0625" w:rsidRDefault="00B81784" w:rsidP="00B81784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B81784" w:rsidRPr="003D0625" w:rsidRDefault="00B81784" w:rsidP="00B81784">
      <w:pPr>
        <w:pStyle w:val="a3"/>
        <w:ind w:left="900" w:right="7784" w:firstLine="0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B81784" w:rsidRPr="003D0625" w:rsidRDefault="00B81784" w:rsidP="00B81784">
      <w:pPr>
        <w:pStyle w:val="a3"/>
        <w:ind w:left="900" w:right="4337" w:firstLine="0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B81784" w:rsidRPr="003D0625" w:rsidRDefault="00B81784" w:rsidP="00B81784">
      <w:pPr>
        <w:pStyle w:val="a3"/>
        <w:ind w:left="900" w:right="3254" w:firstLine="0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B81784" w:rsidRPr="003D0625" w:rsidRDefault="00B81784" w:rsidP="00B81784">
      <w:pPr>
        <w:pStyle w:val="a3"/>
        <w:ind w:left="900" w:right="3233" w:firstLine="0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B81784" w:rsidRPr="003D0625" w:rsidRDefault="00B81784" w:rsidP="00B81784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B81784" w:rsidRPr="003D0625" w:rsidRDefault="00B81784" w:rsidP="00B81784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B81784" w:rsidRPr="003D0625" w:rsidRDefault="00B81784" w:rsidP="00B81784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B81784" w:rsidRPr="003D0625" w:rsidRDefault="00B81784" w:rsidP="00B81784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B81784" w:rsidRPr="003D0625" w:rsidRDefault="00B81784" w:rsidP="00B81784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B81784" w:rsidRPr="003D0625" w:rsidRDefault="00B81784" w:rsidP="00B81784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B81784" w:rsidRPr="003D0625" w:rsidRDefault="00B81784" w:rsidP="00B13B1D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которые по-разному </w:t>
      </w:r>
      <w:r w:rsidRPr="003D0625">
        <w:rPr>
          <w:sz w:val="22"/>
          <w:szCs w:val="22"/>
        </w:rPr>
        <w:lastRenderedPageBreak/>
        <w:t>используются в детской деятельности. Для этого в группах – имеются предметы</w:t>
      </w:r>
      <w:r w:rsidR="00B13B1D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«Магазин»,</w:t>
      </w:r>
      <w:r w:rsidR="00B13B1D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«Семья»).</w:t>
      </w:r>
      <w:proofErr w:type="gramEnd"/>
    </w:p>
    <w:p w:rsidR="00B81784" w:rsidRPr="003D0625" w:rsidRDefault="00B13B1D" w:rsidP="00B81784">
      <w:pPr>
        <w:pStyle w:val="a3"/>
        <w:spacing w:before="3" w:line="276" w:lineRule="auto"/>
        <w:ind w:right="119"/>
        <w:rPr>
          <w:sz w:val="22"/>
          <w:szCs w:val="22"/>
        </w:rPr>
      </w:pPr>
      <w:r>
        <w:rPr>
          <w:sz w:val="22"/>
          <w:szCs w:val="22"/>
        </w:rPr>
        <w:t>Вариативность среды</w:t>
      </w:r>
      <w:r w:rsidR="00B81784" w:rsidRPr="003D0625">
        <w:rPr>
          <w:sz w:val="22"/>
          <w:szCs w:val="22"/>
        </w:rPr>
        <w:t xml:space="preserve"> группы отражается в наличии различных простран</w:t>
      </w:r>
      <w:proofErr w:type="gramStart"/>
      <w:r w:rsidR="00B81784" w:rsidRPr="003D0625">
        <w:rPr>
          <w:sz w:val="22"/>
          <w:szCs w:val="22"/>
        </w:rPr>
        <w:t>ств дл</w:t>
      </w:r>
      <w:proofErr w:type="gramEnd"/>
      <w:r w:rsidR="00B81784" w:rsidRPr="003D0625">
        <w:rPr>
          <w:sz w:val="22"/>
          <w:szCs w:val="22"/>
        </w:rPr>
        <w:t>я игр,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периодическую</w:t>
      </w:r>
      <w:r w:rsidR="00B81784" w:rsidRPr="003D0625">
        <w:rPr>
          <w:spacing w:val="-1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сменяемость</w:t>
      </w:r>
      <w:r w:rsidR="00B81784" w:rsidRPr="003D0625">
        <w:rPr>
          <w:spacing w:val="-1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игрового</w:t>
      </w:r>
      <w:r w:rsidR="00B81784" w:rsidRPr="003D0625">
        <w:rPr>
          <w:spacing w:val="-14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материала,</w:t>
      </w:r>
      <w:r w:rsidR="00B81784" w:rsidRPr="003D0625">
        <w:rPr>
          <w:spacing w:val="-14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а</w:t>
      </w:r>
      <w:r w:rsidR="00B81784" w:rsidRPr="003D0625">
        <w:rPr>
          <w:spacing w:val="-15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также</w:t>
      </w:r>
      <w:r w:rsidR="00B81784" w:rsidRPr="003D0625">
        <w:rPr>
          <w:spacing w:val="-14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разнообразие</w:t>
      </w:r>
      <w:r w:rsidR="00B81784" w:rsidRPr="003D0625">
        <w:rPr>
          <w:spacing w:val="-15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игр</w:t>
      </w:r>
      <w:r w:rsidR="00B81784" w:rsidRPr="003D0625">
        <w:rPr>
          <w:spacing w:val="-1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</w:t>
      </w:r>
      <w:r w:rsidR="00B81784" w:rsidRPr="003D0625">
        <w:rPr>
          <w:spacing w:val="-1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игрушек</w:t>
      </w:r>
      <w:r w:rsidR="00B81784" w:rsidRPr="003D0625">
        <w:rPr>
          <w:spacing w:val="-1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обеспечивающих</w:t>
      </w:r>
      <w:r w:rsidR="00B81784" w:rsidRPr="003D0625">
        <w:rPr>
          <w:spacing w:val="-57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свободный</w:t>
      </w:r>
      <w:r w:rsidR="00B81784" w:rsidRPr="003D0625">
        <w:rPr>
          <w:spacing w:val="-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выбор</w:t>
      </w:r>
      <w:r w:rsidR="00B81784" w:rsidRPr="003D0625">
        <w:rPr>
          <w:spacing w:val="-2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детей,</w:t>
      </w:r>
      <w:r w:rsidR="00B81784" w:rsidRPr="003D0625">
        <w:rPr>
          <w:spacing w:val="-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появление</w:t>
      </w:r>
      <w:r w:rsidR="00B81784" w:rsidRPr="003D0625">
        <w:rPr>
          <w:spacing w:val="-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новых</w:t>
      </w:r>
      <w:r w:rsidR="00B81784" w:rsidRPr="003D0625">
        <w:rPr>
          <w:spacing w:val="-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предметов,</w:t>
      </w:r>
      <w:r w:rsidR="00B81784" w:rsidRPr="003D0625">
        <w:rPr>
          <w:spacing w:val="-2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стимулирующих</w:t>
      </w:r>
      <w:r w:rsidR="00B81784" w:rsidRPr="003D0625">
        <w:rPr>
          <w:spacing w:val="-3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различную</w:t>
      </w:r>
      <w:r w:rsidR="00B81784" w:rsidRPr="003D0625">
        <w:rPr>
          <w:spacing w:val="-2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активность</w:t>
      </w:r>
      <w:r w:rsidR="00B81784" w:rsidRPr="003D0625">
        <w:rPr>
          <w:spacing w:val="-2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детей.</w:t>
      </w:r>
    </w:p>
    <w:p w:rsidR="00B81784" w:rsidRPr="003D0625" w:rsidRDefault="00B81784" w:rsidP="00B81784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B81784" w:rsidRPr="003D0625" w:rsidRDefault="00B13B1D" w:rsidP="00B81784">
      <w:pPr>
        <w:pStyle w:val="a3"/>
        <w:ind w:right="124"/>
        <w:rPr>
          <w:sz w:val="22"/>
          <w:szCs w:val="22"/>
        </w:rPr>
      </w:pPr>
      <w:r>
        <w:rPr>
          <w:sz w:val="22"/>
          <w:szCs w:val="22"/>
        </w:rPr>
        <w:t>Принцип доступности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реализуется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через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доступно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расположенное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оборудование,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игрушки,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продукты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детской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деятельности.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Во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всех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возрастных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группах,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групповое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пространство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группах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имеются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материалы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для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детского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творчества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(бумага,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краски,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карандаши,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природный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материал).</w:t>
      </w:r>
    </w:p>
    <w:p w:rsidR="00B81784" w:rsidRPr="003D0625" w:rsidRDefault="00B13B1D" w:rsidP="00B81784">
      <w:pPr>
        <w:pStyle w:val="a3"/>
        <w:ind w:right="122"/>
        <w:rPr>
          <w:sz w:val="22"/>
          <w:szCs w:val="22"/>
        </w:rPr>
      </w:pPr>
      <w:r>
        <w:rPr>
          <w:sz w:val="22"/>
          <w:szCs w:val="22"/>
        </w:rPr>
        <w:t>Принцип безопасности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реализуется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в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представленных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предметах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оборудовании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в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="00B81784" w:rsidRPr="003D0625">
        <w:rPr>
          <w:spacing w:val="-57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необходимых сертификатов на</w:t>
      </w:r>
      <w:r w:rsidR="00B81784" w:rsidRPr="003D0625">
        <w:rPr>
          <w:spacing w:val="-2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игровую и издательскую</w:t>
      </w:r>
      <w:r w:rsidR="00B81784" w:rsidRPr="003D0625">
        <w:rPr>
          <w:spacing w:val="-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продукцию.</w:t>
      </w:r>
    </w:p>
    <w:p w:rsidR="00B81784" w:rsidRPr="003D0625" w:rsidRDefault="00B81784" w:rsidP="00B81784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</w:t>
      </w:r>
      <w:r w:rsidR="00B13B1D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B81784" w:rsidRPr="003D0625" w:rsidRDefault="00B13B1D" w:rsidP="00B81784">
      <w:pPr>
        <w:pStyle w:val="a3"/>
        <w:ind w:right="119"/>
        <w:rPr>
          <w:sz w:val="22"/>
          <w:szCs w:val="22"/>
        </w:rPr>
      </w:pPr>
      <w:r>
        <w:rPr>
          <w:sz w:val="22"/>
          <w:szCs w:val="22"/>
        </w:rPr>
        <w:t>Выносное оборудование</w:t>
      </w:r>
      <w:r w:rsidR="00B81784" w:rsidRPr="003D0625">
        <w:rPr>
          <w:sz w:val="22"/>
          <w:szCs w:val="22"/>
        </w:rPr>
        <w:t xml:space="preserve"> соответствует возрасту, стимулирует различные виды детской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="00B81784" w:rsidRPr="003D0625">
        <w:rPr>
          <w:spacing w:val="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="00B81784" w:rsidRPr="003D0625">
        <w:rPr>
          <w:spacing w:val="-57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игрушки</w:t>
      </w:r>
      <w:r w:rsidR="00B81784" w:rsidRPr="003D0625">
        <w:rPr>
          <w:spacing w:val="-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для наблюдения, хранятся в</w:t>
      </w:r>
      <w:r w:rsidR="00B81784" w:rsidRPr="003D0625">
        <w:rPr>
          <w:spacing w:val="-1"/>
          <w:sz w:val="22"/>
          <w:szCs w:val="22"/>
        </w:rPr>
        <w:t xml:space="preserve"> </w:t>
      </w:r>
      <w:r w:rsidR="00B81784" w:rsidRPr="003D0625">
        <w:rPr>
          <w:sz w:val="22"/>
          <w:szCs w:val="22"/>
        </w:rPr>
        <w:t>приемной.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  <w:r w:rsidRPr="003D0625">
        <w:t>Методическое оснащение: библиотека педагогической, справочной и детс</w:t>
      </w:r>
      <w:r>
        <w:t>кой литературы, фонотек, копилка</w:t>
      </w:r>
      <w:r w:rsidRPr="003D0625">
        <w:t xml:space="preserve"> педагогического опыта коллектива,</w:t>
      </w:r>
      <w:r>
        <w:t xml:space="preserve"> </w:t>
      </w:r>
      <w:r w:rsidRPr="003D0625">
        <w:t>дидактический наглядный и раздаточный материал</w:t>
      </w:r>
      <w:r>
        <w:t xml:space="preserve"> </w:t>
      </w:r>
      <w:r w:rsidRPr="003D0625">
        <w:t>для занятий с детьми.</w:t>
      </w:r>
    </w:p>
    <w:p w:rsidR="00B81784" w:rsidRPr="003D0625" w:rsidRDefault="00B81784" w:rsidP="00B81784">
      <w:pPr>
        <w:jc w:val="both"/>
      </w:pPr>
    </w:p>
    <w:p w:rsidR="00B13B1D" w:rsidRPr="00B13B1D" w:rsidRDefault="00B13B1D" w:rsidP="00B13B1D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13B1D">
        <w:rPr>
          <w:sz w:val="22"/>
          <w:szCs w:val="22"/>
        </w:rPr>
        <w:t>Информационное обеспечение</w:t>
      </w:r>
    </w:p>
    <w:p w:rsidR="00B13B1D" w:rsidRPr="00B13B1D" w:rsidRDefault="00B13B1D" w:rsidP="00B13B1D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13B1D">
        <w:rPr>
          <w:sz w:val="22"/>
          <w:szCs w:val="22"/>
        </w:rPr>
        <w:t xml:space="preserve">Техническая инфраструктура информационной среды Учреждения включает 13 компьютеров, 3 ноутбука, 4 черно-белых принтера,2 черно- белых МФУ 2 </w:t>
      </w:r>
      <w:proofErr w:type="gramStart"/>
      <w:r w:rsidRPr="00B13B1D">
        <w:rPr>
          <w:sz w:val="22"/>
          <w:szCs w:val="22"/>
        </w:rPr>
        <w:t>цветное</w:t>
      </w:r>
      <w:proofErr w:type="gramEnd"/>
      <w:r w:rsidRPr="00B13B1D">
        <w:rPr>
          <w:sz w:val="22"/>
          <w:szCs w:val="22"/>
        </w:rPr>
        <w:t xml:space="preserve"> МФУ, 2 музыкальных центра, 4 проектора, 3 ламинатора, 2 </w:t>
      </w:r>
      <w:proofErr w:type="spellStart"/>
      <w:r w:rsidRPr="00B13B1D">
        <w:rPr>
          <w:sz w:val="22"/>
          <w:szCs w:val="22"/>
        </w:rPr>
        <w:t>брошюратора</w:t>
      </w:r>
      <w:proofErr w:type="spellEnd"/>
      <w:r w:rsidRPr="00B13B1D">
        <w:rPr>
          <w:sz w:val="22"/>
          <w:szCs w:val="22"/>
        </w:rPr>
        <w:t>, 1 фотоаппарат</w:t>
      </w:r>
    </w:p>
    <w:p w:rsidR="00B13B1D" w:rsidRPr="00B13B1D" w:rsidRDefault="00B13B1D" w:rsidP="00B13B1D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B13B1D">
        <w:rPr>
          <w:sz w:val="22"/>
          <w:szCs w:val="22"/>
        </w:rPr>
        <w:t>8 компьютеров подключены к сети интернет (Ростелеком), 8 имеют W</w:t>
      </w:r>
      <w:r w:rsidRPr="00B13B1D">
        <w:rPr>
          <w:sz w:val="22"/>
          <w:szCs w:val="22"/>
          <w:lang w:val="en-US"/>
        </w:rPr>
        <w:t>IFI</w:t>
      </w:r>
      <w:r w:rsidRPr="00B13B1D">
        <w:rPr>
          <w:sz w:val="22"/>
          <w:szCs w:val="22"/>
        </w:rPr>
        <w:t xml:space="preserve"> .</w:t>
      </w:r>
      <w:proofErr w:type="gramEnd"/>
    </w:p>
    <w:p w:rsidR="00B13B1D" w:rsidRPr="00B13B1D" w:rsidRDefault="00B13B1D" w:rsidP="00B13B1D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13B1D">
        <w:rPr>
          <w:sz w:val="22"/>
          <w:szCs w:val="22"/>
        </w:rPr>
        <w:t>Анализ информационных ресурсов показал, что в процессе их использования</w:t>
      </w:r>
    </w:p>
    <w:p w:rsidR="00B13B1D" w:rsidRPr="00B13B1D" w:rsidRDefault="00B13B1D" w:rsidP="00B13B1D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13B1D">
        <w:rPr>
          <w:sz w:val="22"/>
          <w:szCs w:val="22"/>
        </w:rPr>
        <w:t>- обеспечивается успешность деятельности Учреждения в условиях информатизации образования;</w:t>
      </w:r>
    </w:p>
    <w:p w:rsidR="00B13B1D" w:rsidRPr="00B13B1D" w:rsidRDefault="00B13B1D" w:rsidP="00B13B1D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13B1D">
        <w:rPr>
          <w:sz w:val="22"/>
          <w:szCs w:val="22"/>
        </w:rPr>
        <w:t>- имеется возможность получения необходимой информации с помощью методов и средств электронного сбора;</w:t>
      </w:r>
    </w:p>
    <w:p w:rsidR="00B81784" w:rsidRPr="00B13B1D" w:rsidRDefault="00B13B1D" w:rsidP="00B13B1D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13B1D">
        <w:rPr>
          <w:sz w:val="22"/>
          <w:szCs w:val="22"/>
        </w:rPr>
        <w:t>- осуществляется формирование и передача информации на различных носителях (бумажных, электронных).</w:t>
      </w:r>
    </w:p>
    <w:p w:rsidR="00B81784" w:rsidRPr="003D0625" w:rsidRDefault="00B81784" w:rsidP="00B81784">
      <w:pPr>
        <w:jc w:val="both"/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B81784" w:rsidRPr="003D0625" w:rsidRDefault="00B81784" w:rsidP="00B81784">
      <w:pPr>
        <w:jc w:val="both"/>
        <w:rPr>
          <w:b/>
        </w:rPr>
      </w:pPr>
    </w:p>
    <w:p w:rsidR="00B81784" w:rsidRPr="003D0625" w:rsidRDefault="00B81784" w:rsidP="00B81784">
      <w:pPr>
        <w:jc w:val="both"/>
      </w:pPr>
      <w:r w:rsidRPr="003D0625">
        <w:t>1. Организация РППС в соответствии с Рабочей программой педагога.</w:t>
      </w:r>
    </w:p>
    <w:p w:rsidR="00B81784" w:rsidRPr="003D0625" w:rsidRDefault="00B81784" w:rsidP="00B81784">
      <w:pPr>
        <w:jc w:val="both"/>
      </w:pPr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>
        <w:t xml:space="preserve"> </w:t>
      </w:r>
      <w:r w:rsidRPr="003D0625">
        <w:t>развития ребенка.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  <w:r>
        <w:t>2. Организация РППС</w:t>
      </w:r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B81784" w:rsidRPr="003D0625" w:rsidRDefault="00B81784" w:rsidP="00B81784">
      <w:pPr>
        <w:jc w:val="both"/>
      </w:pPr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  <w:r w:rsidRPr="003D0625">
        <w:t xml:space="preserve">4. Оформление группы в соответствии с темой </w:t>
      </w:r>
      <w:r w:rsidR="00B13B1D">
        <w:t>отраженной в рабочей программе</w:t>
      </w:r>
      <w:r w:rsidRPr="003D0625">
        <w:t xml:space="preserve">. Группы оформляются в соответствии с темой недели: наглядный и демонстрационный материал, папки - передвижки, д/и, уголок - </w:t>
      </w:r>
      <w:r w:rsidRPr="003D0625">
        <w:lastRenderedPageBreak/>
        <w:t>выставка детских работ "Наше творчество".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  <w:r w:rsidRPr="003D0625">
        <w:t>6. Соблюдение техн</w:t>
      </w:r>
      <w:r w:rsidR="00B13B1D">
        <w:t>ики безопасности, психологической</w:t>
      </w:r>
      <w:r w:rsidRPr="003D0625">
        <w:t xml:space="preserve"> комфортност</w:t>
      </w:r>
      <w:r w:rsidR="00B13B1D">
        <w:t>и</w:t>
      </w:r>
      <w:r w:rsidRPr="003D0625">
        <w:t>. При организации РППС групп</w:t>
      </w:r>
      <w:r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  <w:r w:rsidRPr="003D0625">
        <w:tab/>
        <w:t xml:space="preserve">Рекомендации: продолжать </w:t>
      </w:r>
      <w:r w:rsidR="00B13B1D">
        <w:t>насыщать РППС групп в соответств</w:t>
      </w:r>
      <w:r w:rsidRPr="003D0625">
        <w:t xml:space="preserve">ии с возрастными и индивидуальными особенностями детей: совершенствовать возможность </w:t>
      </w:r>
      <w:proofErr w:type="spellStart"/>
      <w:r w:rsidRPr="003D0625">
        <w:t>трансформируемости</w:t>
      </w:r>
      <w:proofErr w:type="spellEnd"/>
      <w:r w:rsidRPr="003D0625">
        <w:t xml:space="preserve"> пространства</w:t>
      </w:r>
      <w:proofErr w:type="gramStart"/>
      <w:r w:rsidRPr="003D0625">
        <w:t xml:space="preserve"> .</w:t>
      </w:r>
      <w:proofErr w:type="gramEnd"/>
      <w:r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81784" w:rsidRPr="003D0625" w:rsidRDefault="00B81784" w:rsidP="00B81784">
      <w:pPr>
        <w:jc w:val="both"/>
      </w:pPr>
    </w:p>
    <w:p w:rsidR="00B81784" w:rsidRPr="003D0625" w:rsidRDefault="00B81784" w:rsidP="00B81784">
      <w:pPr>
        <w:jc w:val="both"/>
      </w:pPr>
    </w:p>
    <w:p w:rsidR="00B81784" w:rsidRPr="003D0625" w:rsidRDefault="00B13B1D" w:rsidP="00B81784">
      <w:pPr>
        <w:jc w:val="both"/>
        <w:sectPr w:rsidR="00B81784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28.04.2023 г.</w:t>
      </w:r>
      <w:r w:rsidR="00B81784" w:rsidRPr="003D0625">
        <w:t xml:space="preserve">                           _____________________ старший воспитатель </w:t>
      </w:r>
      <w:r w:rsidR="005F042F">
        <w:t>Н.Ю. Туманова</w:t>
      </w:r>
      <w:bookmarkStart w:id="0" w:name="_GoBack"/>
      <w:bookmarkEnd w:id="0"/>
    </w:p>
    <w:p w:rsidR="00674B2F" w:rsidRDefault="00674B2F" w:rsidP="005F042F">
      <w:pPr>
        <w:jc w:val="both"/>
      </w:pPr>
    </w:p>
    <w:sectPr w:rsidR="00674B2F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21"/>
    <w:rsid w:val="00391921"/>
    <w:rsid w:val="005F042F"/>
    <w:rsid w:val="00674B2F"/>
    <w:rsid w:val="00B13B1D"/>
    <w:rsid w:val="00B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1784"/>
    <w:pPr>
      <w:ind w:left="19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178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1784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81784"/>
    <w:pPr>
      <w:ind w:left="192" w:firstLine="566"/>
    </w:pPr>
  </w:style>
  <w:style w:type="paragraph" w:styleId="a6">
    <w:name w:val="Normal (Web)"/>
    <w:basedOn w:val="a"/>
    <w:uiPriority w:val="99"/>
    <w:rsid w:val="00B13B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13B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13B1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1784"/>
    <w:pPr>
      <w:ind w:left="19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178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1784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81784"/>
    <w:pPr>
      <w:ind w:left="192" w:firstLine="566"/>
    </w:pPr>
  </w:style>
  <w:style w:type="paragraph" w:styleId="a6">
    <w:name w:val="Normal (Web)"/>
    <w:basedOn w:val="a"/>
    <w:uiPriority w:val="99"/>
    <w:rsid w:val="00B13B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13B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13B1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2023-07-17T11:14:00Z</dcterms:created>
  <dcterms:modified xsi:type="dcterms:W3CDTF">2023-07-17T11:36:00Z</dcterms:modified>
</cp:coreProperties>
</file>